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F9" w:rsidRDefault="00BD4773">
      <w:r w:rsidRPr="00BD4773">
        <w:t>https://smartodr.in/login</w:t>
      </w:r>
      <w:bookmarkStart w:id="0" w:name="_GoBack"/>
      <w:bookmarkEnd w:id="0"/>
    </w:p>
    <w:sectPr w:rsidR="00207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49"/>
    <w:rsid w:val="002074F9"/>
    <w:rsid w:val="00BD4773"/>
    <w:rsid w:val="00C4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C00DC-FA5F-4F7C-A45B-44500236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Brij Mohan Jha</dc:creator>
  <cp:keywords/>
  <dc:description/>
  <cp:lastModifiedBy>Brij Mohan Jha</cp:lastModifiedBy>
  <cp:revision>2</cp:revision>
  <dcterms:created xsi:type="dcterms:W3CDTF">2023-11-02T10:08:00Z</dcterms:created>
  <dcterms:modified xsi:type="dcterms:W3CDTF">2023-11-02T10:09:00Z</dcterms:modified>
</cp:coreProperties>
</file>